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70" w:rsidRDefault="005C44B7" w:rsidP="006B6270">
      <w:pPr>
        <w:ind w:left="-1134" w:firstLine="1134"/>
      </w:pPr>
      <w:r>
        <w:t xml:space="preserve">                                                        </w:t>
      </w:r>
      <w:r w:rsidR="0095632B">
        <w:t xml:space="preserve">        ΔΡΑΣΕΙΣ  ΤΟΥ ΣΥΛΛΟΓΟΥ ΓΙΑ ΤΟ 2018</w:t>
      </w:r>
    </w:p>
    <w:p w:rsidR="005C44B7" w:rsidRDefault="005C44B7" w:rsidP="006B6270">
      <w:pPr>
        <w:ind w:left="-1134" w:firstLine="1134"/>
      </w:pPr>
    </w:p>
    <w:p w:rsidR="00B46310" w:rsidRDefault="005C44B7" w:rsidP="006B6270">
      <w:pPr>
        <w:ind w:left="-1134" w:firstLine="1134"/>
      </w:pPr>
      <w:r>
        <w:t>Ο Σύλλογός μας είναι ένα ζωντανό Σωματείο Εγγεγραμμένο στο Εθνικό Μητρώο  Ο24</w:t>
      </w:r>
      <w:r>
        <w:rPr>
          <w:lang w:val="en-US"/>
        </w:rPr>
        <w:t>C</w:t>
      </w:r>
      <w:r w:rsidR="00B46310" w:rsidRPr="00B46310">
        <w:t>3</w:t>
      </w:r>
      <w:r w:rsidR="00B46310">
        <w:t xml:space="preserve">ΦΑΝ12016038Ν/0593 </w:t>
      </w:r>
    </w:p>
    <w:p w:rsidR="005C44B7" w:rsidRDefault="00B46310" w:rsidP="00DB5C0F">
      <w:pPr>
        <w:ind w:right="-142"/>
      </w:pPr>
      <w:r>
        <w:t xml:space="preserve">Μη Κυβερνητικών Οργανώσεων και Εθελοντισμού, που ιδρύθηκε το 1999 και προσφέρει  έργο </w:t>
      </w:r>
      <w:r w:rsidR="00DB5C0F">
        <w:t>συμπληρωματικό της Πολιτείας</w:t>
      </w:r>
      <w:r w:rsidR="00745A87">
        <w:t>.</w:t>
      </w:r>
    </w:p>
    <w:p w:rsidR="00745A87" w:rsidRDefault="00D474B9" w:rsidP="00DB5C0F">
      <w:pPr>
        <w:ind w:right="-142"/>
      </w:pPr>
      <w:r>
        <w:t xml:space="preserve">Η Δράση του Συλλόγου </w:t>
      </w:r>
      <w:r w:rsidR="0095632B">
        <w:t xml:space="preserve">και το πρόγραμμα μας </w:t>
      </w:r>
      <w:r w:rsidR="00B56AFA">
        <w:t>είναι :</w:t>
      </w:r>
    </w:p>
    <w:p w:rsidR="00B56AFA" w:rsidRDefault="00EE46FD" w:rsidP="00DB5C0F">
      <w:pPr>
        <w:ind w:right="-142"/>
      </w:pPr>
      <w:r w:rsidRPr="00EE46FD">
        <w:rPr>
          <w:b/>
          <w:u w:val="single"/>
        </w:rPr>
        <w:t>Ψυχολογική υποστήριξη.</w:t>
      </w:r>
      <w:r>
        <w:t xml:space="preserve"> </w:t>
      </w:r>
      <w:r w:rsidR="00B56AFA">
        <w:t xml:space="preserve">Να συμβάλλει στην ψυχολογική υποστήριξη των μελών του όταν υπάρχει ανάγκη με την βοήθεια ψυχολόγου για να αντιμετωπίζει το πρόβλημα του. Υπάρχουν ψυχολόγοι συντοπίτες μας πού </w:t>
      </w:r>
      <w:r w:rsidR="00F76E63">
        <w:t>στηρίζουν αυτά τα άτομα.</w:t>
      </w:r>
    </w:p>
    <w:p w:rsidR="00F76E63" w:rsidRDefault="00EE46FD" w:rsidP="00DB5C0F">
      <w:pPr>
        <w:ind w:right="-142"/>
      </w:pPr>
      <w:r w:rsidRPr="00EE46FD">
        <w:rPr>
          <w:b/>
          <w:u w:val="single"/>
        </w:rPr>
        <w:t>Συντάξεις αναπηρίας.</w:t>
      </w:r>
      <w:r>
        <w:t xml:space="preserve"> </w:t>
      </w:r>
      <w:r w:rsidR="00F76E63">
        <w:t>Να γίνεται ενημέρωση των δικαιωμάτων των αναπήρων και πώς να τα διεκδικήσουν. Όσο για ότι έγγραφα χρειάζονται</w:t>
      </w:r>
      <w:r w:rsidR="00843AF0">
        <w:t xml:space="preserve">  για να περάσουν από επιτροπή πιστοποίησης αναπηρίας </w:t>
      </w:r>
      <w:r w:rsidR="00F76E63">
        <w:t xml:space="preserve"> θα συμπληρώνονται από τον  Σύλλογό μας  και θα καθοδηγούνται από δικηγόρο-εργατολόγο που </w:t>
      </w:r>
      <w:r w:rsidR="00843AF0">
        <w:t xml:space="preserve">συνεργάζεται με τον Σύλλογό μας εντελώς δωρεάν. Στη συνέχεια θα ενημερώνουμε είτε τηλεφωνικώς είτε μέσω </w:t>
      </w:r>
      <w:r w:rsidR="00843AF0" w:rsidRPr="00843AF0">
        <w:t xml:space="preserve"> </w:t>
      </w:r>
      <w:r w:rsidR="00843AF0">
        <w:t xml:space="preserve">της σελίδας μας που υπάρχει στο </w:t>
      </w:r>
      <w:r w:rsidR="00843AF0">
        <w:rPr>
          <w:lang w:val="en-US"/>
        </w:rPr>
        <w:t>facebook</w:t>
      </w:r>
      <w:r w:rsidR="00843AF0">
        <w:t xml:space="preserve"> σαν ΣΥΛΛΟΓΟΣ ΠΑΡΑΠΛΗΓΙΚΩΝ ΠΕΛΛΑΣ</w:t>
      </w:r>
      <w:r w:rsidR="00FF7C38">
        <w:t>, για οποιαδήποτε απόφαση που τους αφορά.</w:t>
      </w:r>
    </w:p>
    <w:p w:rsidR="00FF7C38" w:rsidRDefault="00FF7C38" w:rsidP="00DB5C0F">
      <w:pPr>
        <w:ind w:right="-142"/>
      </w:pPr>
      <w:r>
        <w:t>Ο Σύλλογος μας  από το 2010 ξεκίνησ</w:t>
      </w:r>
      <w:r w:rsidR="00C80DB4">
        <w:t>ε την συλλογή πλαστικών καπακιών</w:t>
      </w:r>
      <w:r>
        <w:t xml:space="preserve"> με στόχο να παρέχει αναπηρικά αμαξίδια σε άτομα που είναι ανασφάλιστα και δεν έχουν πρόσβαση στις προνοιακές αρχές. Έτσι κάθε χρόνο βάζουμε στόχο με την δραστηριότητα αυτή να δίνουμε αναπηρικά αμαξίδια σε όσους έχουν ανάγκη και σε οποιοδήποτε μέρος της Ελλάδος βρίσκεται. </w:t>
      </w:r>
      <w:r w:rsidR="008A3565">
        <w:t>Για το έτος 2018 δώσαμε 35 αμαξίδια αναπηρικά και αεροστρώματα στις εξής πόλεις.</w:t>
      </w:r>
    </w:p>
    <w:p w:rsidR="008A3565" w:rsidRDefault="008A3565" w:rsidP="00DB5C0F">
      <w:pPr>
        <w:ind w:right="-142"/>
      </w:pPr>
      <w:r w:rsidRPr="008A3565">
        <w:rPr>
          <w:b/>
          <w:u w:val="single"/>
        </w:rPr>
        <w:t>Γιαννιτσά</w:t>
      </w:r>
      <w:r>
        <w:rPr>
          <w:b/>
          <w:u w:val="single"/>
        </w:rPr>
        <w:t>.</w:t>
      </w:r>
      <w:r>
        <w:t xml:space="preserve">  6 αναπηρικά καροτσάκια. Το ένα από αυτά ήταν ηλεκτροκίνητο. Δώσαμε και 1 αερόστρωμα. Και τέλος δώσαμε 1 αναπηρικό αμαξίδιο στο Νοσοκομείο των Γιαννιτσών στο τμήμα των έκτακτων περιστατικών  για εξυπηρέτηση των ασθενών.</w:t>
      </w:r>
    </w:p>
    <w:p w:rsidR="008A3565" w:rsidRDefault="008A3565" w:rsidP="00DB5C0F">
      <w:pPr>
        <w:ind w:right="-142"/>
      </w:pPr>
      <w:r w:rsidRPr="008A3565">
        <w:rPr>
          <w:b/>
          <w:u w:val="single"/>
        </w:rPr>
        <w:t>Σητεία Κρήτης</w:t>
      </w:r>
      <w:r>
        <w:t>. Δώσαμε 2 αναπηρικά αμαξίδια και 1 αερόστρωμα.</w:t>
      </w:r>
    </w:p>
    <w:p w:rsidR="008A3565" w:rsidRDefault="00F1652C" w:rsidP="00DB5C0F">
      <w:pPr>
        <w:ind w:right="-142"/>
      </w:pPr>
      <w:r w:rsidRPr="00F1652C">
        <w:rPr>
          <w:b/>
          <w:u w:val="single"/>
        </w:rPr>
        <w:t>Θεσσαλονίκη</w:t>
      </w:r>
      <w:r>
        <w:t>.Δώσαμε 3 αναπηρικά αμαξίδια . Το ένα από αυτά ήταν παιδικό αμαξίδιο.</w:t>
      </w:r>
    </w:p>
    <w:p w:rsidR="00F1652C" w:rsidRDefault="00F1652C" w:rsidP="00DB5C0F">
      <w:pPr>
        <w:ind w:right="-142"/>
      </w:pPr>
      <w:r w:rsidRPr="00F1652C">
        <w:rPr>
          <w:b/>
          <w:u w:val="single"/>
        </w:rPr>
        <w:t>Ηγουμενίτσα.</w:t>
      </w:r>
      <w:r>
        <w:rPr>
          <w:b/>
          <w:u w:val="single"/>
        </w:rPr>
        <w:t xml:space="preserve"> </w:t>
      </w:r>
      <w:r>
        <w:t>Δώσαμε 1 αναπηρικό αμαξίδιο.</w:t>
      </w:r>
    </w:p>
    <w:p w:rsidR="00F1652C" w:rsidRDefault="00F1652C" w:rsidP="00DB5C0F">
      <w:pPr>
        <w:ind w:right="-142"/>
      </w:pPr>
      <w:r w:rsidRPr="00F1652C">
        <w:rPr>
          <w:b/>
          <w:u w:val="single"/>
        </w:rPr>
        <w:t>Βόνιτσα.</w:t>
      </w:r>
      <w:r>
        <w:t xml:space="preserve"> Δώσαμε 2 αναπηρικά αμαξίδια  στο κέντρο Υγεία Βόνιτσας για να παραδοθούν σε άτομα ανασφάλιστα που γνώριζαν και τα είχαν ανάγκη.</w:t>
      </w:r>
    </w:p>
    <w:p w:rsidR="00F1652C" w:rsidRDefault="00F1652C" w:rsidP="00DB5C0F">
      <w:pPr>
        <w:ind w:right="-142"/>
      </w:pPr>
      <w:r w:rsidRPr="00F1652C">
        <w:rPr>
          <w:b/>
          <w:u w:val="single"/>
        </w:rPr>
        <w:t>Αθήνα.</w:t>
      </w:r>
      <w:r>
        <w:rPr>
          <w:b/>
          <w:u w:val="single"/>
        </w:rPr>
        <w:t xml:space="preserve"> </w:t>
      </w:r>
      <w:r>
        <w:t>Δώσαμε 5 αμαξίδια</w:t>
      </w:r>
      <w:r w:rsidR="00916E33">
        <w:t>. Ένα</w:t>
      </w:r>
      <w:r>
        <w:t xml:space="preserve"> στη μονάδα φιλοξενείας  ΅ΚΟΣΜΑΣ Ο ΑΙΤΩΛΟΣ΅,</w:t>
      </w:r>
      <w:r w:rsidR="00916E33">
        <w:t xml:space="preserve"> ένα</w:t>
      </w:r>
      <w:r>
        <w:t xml:space="preserve"> στην ΧΡΙΣΤΙΑΝΙΚΗ ΕΚΚΛΗΣΙΑ ΑΘΗΝΩΝ,</w:t>
      </w:r>
      <w:r w:rsidR="00916E33">
        <w:t xml:space="preserve"> 2 αναπηρικά παιδικά αμαξίδια στο 12</w:t>
      </w:r>
      <w:r w:rsidR="00916E33" w:rsidRPr="00916E33">
        <w:rPr>
          <w:vertAlign w:val="superscript"/>
        </w:rPr>
        <w:t>Ο</w:t>
      </w:r>
      <w:r w:rsidR="00916E33">
        <w:t xml:space="preserve"> /ΘΕΣΙΟ ΕΙΔΙΚΟ ΔΗΜΟΤΙΚΟ ΣΧΟΛΕΙΟ ΕΛΕΠΑΠ  ΑΘΗΝΩΝ  καθώς  και σε ένα συνάνθρωπό μας που το είχε ανάγκη ήταν μετανάστης Σύριος.</w:t>
      </w:r>
    </w:p>
    <w:p w:rsidR="00916E33" w:rsidRDefault="00916E33" w:rsidP="00DB5C0F">
      <w:pPr>
        <w:ind w:right="-142"/>
      </w:pPr>
      <w:r w:rsidRPr="00916E33">
        <w:rPr>
          <w:b/>
          <w:u w:val="single"/>
        </w:rPr>
        <w:t>Πλάκες Μήλου.</w:t>
      </w:r>
      <w:r>
        <w:rPr>
          <w:b/>
          <w:u w:val="single"/>
        </w:rPr>
        <w:t xml:space="preserve"> </w:t>
      </w:r>
      <w:r w:rsidR="00B53755">
        <w:rPr>
          <w:b/>
          <w:u w:val="single"/>
        </w:rPr>
        <w:t xml:space="preserve"> </w:t>
      </w:r>
      <w:r w:rsidR="00B53755">
        <w:t>Δώσαμε ένα αναπηρικό αμαξίδιο για να επανδρωθεί το ΚΕΝΤΡΟ ΥΓΕΙΑΣ ΜΗΛΟΥ, καθώς και δύο αεροστρώματα  σε συντοπίτες τους. Σε αυτή την δράση βοήθησε η Πλακιώτικη Ένωση Μήλου συλλέγοντας τα καπάκια από το νησί.</w:t>
      </w:r>
    </w:p>
    <w:p w:rsidR="00B53755" w:rsidRDefault="00B53755" w:rsidP="00DB5C0F">
      <w:pPr>
        <w:ind w:right="-142"/>
      </w:pPr>
      <w:r w:rsidRPr="00B53755">
        <w:rPr>
          <w:b/>
          <w:u w:val="single"/>
        </w:rPr>
        <w:t>Σέρρες.</w:t>
      </w:r>
      <w:r>
        <w:rPr>
          <w:b/>
          <w:u w:val="single"/>
        </w:rPr>
        <w:t xml:space="preserve"> </w:t>
      </w:r>
      <w:r>
        <w:t>Δώσαμε 3 αναπηρικά αμαξίδια. Ένα αναπηρικό αμαξίδιο πήραν  ¨ΟΙ ΕΝΕΡΓΟΙ ΠΟΛΙΤΕΣ ΡΟΔΟΛΙΒΟΥΣ¨, ένα πήραν ο ΣΥΛΛΟΓΟΣ ΤΡΙΤΕΚΝΩΝ ΣΕΡΡΩΝ , και ένα δώσαμε στο 1</w:t>
      </w:r>
      <w:r w:rsidRPr="00B53755">
        <w:rPr>
          <w:vertAlign w:val="superscript"/>
        </w:rPr>
        <w:t>Ο</w:t>
      </w:r>
      <w:r>
        <w:t xml:space="preserve"> ΔΗΜΟΤΙΚΟ ΣΧΟΛΕΙΟ ΣΕΡΡΩΝ.</w:t>
      </w:r>
    </w:p>
    <w:p w:rsidR="00B53755" w:rsidRDefault="00B53755" w:rsidP="00DB5C0F">
      <w:pPr>
        <w:ind w:right="-142"/>
      </w:pPr>
      <w:r w:rsidRPr="00B53755">
        <w:rPr>
          <w:b/>
          <w:u w:val="single"/>
        </w:rPr>
        <w:lastRenderedPageBreak/>
        <w:t>Ιωάννινα.</w:t>
      </w:r>
      <w:r>
        <w:t xml:space="preserve"> Δώσαμε ένα αναπηρικό αμαξίδιο σε κάτοικο που το είχε μεγάλη ανάγκη στο</w:t>
      </w:r>
      <w:r w:rsidR="006F5F8E">
        <w:t>ν ΠΡΟΜΑΝΤΑ ΔΗΜΟΣ ΒΟΡΕΙΩΝ ΤΖΟΥΜΕΡΚΩΝ.</w:t>
      </w:r>
    </w:p>
    <w:p w:rsidR="006F5F8E" w:rsidRDefault="006F5F8E" w:rsidP="00DB5C0F">
      <w:pPr>
        <w:ind w:right="-142"/>
      </w:pPr>
      <w:r w:rsidRPr="006F5F8E">
        <w:rPr>
          <w:b/>
          <w:u w:val="single"/>
        </w:rPr>
        <w:t>Νάουσα.</w:t>
      </w:r>
      <w:r>
        <w:rPr>
          <w:b/>
          <w:u w:val="single"/>
        </w:rPr>
        <w:t xml:space="preserve"> </w:t>
      </w:r>
      <w:r w:rsidR="00B352A4">
        <w:t>Δώσαμε ένα αναπηρικό αμαξίδιο  στο ΚΔΑΠ  ΝΑΟΥΣΑΣ.</w:t>
      </w:r>
    </w:p>
    <w:p w:rsidR="00B352A4" w:rsidRDefault="00B352A4" w:rsidP="00DB5C0F">
      <w:pPr>
        <w:ind w:right="-142"/>
      </w:pPr>
      <w:r w:rsidRPr="00B352A4">
        <w:rPr>
          <w:b/>
          <w:u w:val="single"/>
        </w:rPr>
        <w:t>Κιλκίς.</w:t>
      </w:r>
      <w:r>
        <w:t xml:space="preserve"> Δώσαμε  ένα αναπηρικό αμαξίδιο στο ΑΓΡΟΤΙΚΟ  ΙΑΤΡΕΙΟ  ΜΕΤΑΜΟΡΦΩΣΗΣ  ΠΟΛΥΚΑΣΤΡΟΥ  για να  εξυπηρετούνται  οι  κάτοικοι  του που έχουν πρόβλημα μετακίνησης.</w:t>
      </w:r>
    </w:p>
    <w:p w:rsidR="00B352A4" w:rsidRDefault="00B352A4" w:rsidP="00DB5C0F">
      <w:pPr>
        <w:ind w:right="-142"/>
      </w:pPr>
      <w:r w:rsidRPr="00B352A4">
        <w:rPr>
          <w:b/>
          <w:u w:val="single"/>
        </w:rPr>
        <w:t>Αλόνησος.</w:t>
      </w:r>
      <w:r>
        <w:rPr>
          <w:b/>
          <w:u w:val="single"/>
        </w:rPr>
        <w:t xml:space="preserve"> </w:t>
      </w:r>
      <w:r>
        <w:t xml:space="preserve"> Δώσαμε ένα αναπηρικό αμαξίδιο  στο  ΚΕΝΤΡΟ ΥΓΕΙΑΣ ΑΛΟΝΗΣΟΥ για να εξυπηρετηθούν κάτοικοι του νησιού που αντιμετωπίζουν προβλήματα μετακίνησης.</w:t>
      </w:r>
    </w:p>
    <w:p w:rsidR="00B352A4" w:rsidRDefault="00B352A4" w:rsidP="00DB5C0F">
      <w:pPr>
        <w:ind w:right="-142"/>
      </w:pPr>
      <w:r w:rsidRPr="00B352A4">
        <w:rPr>
          <w:b/>
          <w:u w:val="single"/>
        </w:rPr>
        <w:t>Ηράκλειο – Κρήτης.</w:t>
      </w:r>
      <w:r>
        <w:rPr>
          <w:b/>
          <w:u w:val="single"/>
        </w:rPr>
        <w:t xml:space="preserve"> </w:t>
      </w:r>
      <w:r w:rsidR="00D931EB">
        <w:t xml:space="preserve"> Δώσαμε δύο αναπηρικά  αμαξίδια</w:t>
      </w:r>
      <w:r>
        <w:t xml:space="preserve"> στον ΠΑΓΚΡΗΤΙΟ ΣΥΛΛΟΓΟ ΑΝΑΠΗΡΩΝ ΠΟΛΙΤ</w:t>
      </w:r>
      <w:r w:rsidR="00D931EB">
        <w:t xml:space="preserve">ΩΝ για να το παραδώσουν σε άτομα ανασφάλιστα που τα έχουν ανάγκη. </w:t>
      </w:r>
    </w:p>
    <w:p w:rsidR="00B352A4" w:rsidRDefault="00B352A4" w:rsidP="00DB5C0F">
      <w:pPr>
        <w:ind w:right="-142"/>
      </w:pPr>
      <w:r w:rsidRPr="00472F22">
        <w:rPr>
          <w:b/>
          <w:u w:val="single"/>
        </w:rPr>
        <w:t xml:space="preserve">Νεάπολη </w:t>
      </w:r>
      <w:r w:rsidR="00472F22" w:rsidRPr="00472F22">
        <w:rPr>
          <w:b/>
          <w:u w:val="single"/>
        </w:rPr>
        <w:t xml:space="preserve"> Λακωνίας.</w:t>
      </w:r>
      <w:r w:rsidR="00472F22">
        <w:rPr>
          <w:b/>
          <w:u w:val="single"/>
        </w:rPr>
        <w:t xml:space="preserve"> </w:t>
      </w:r>
      <w:r w:rsidR="00D931EB">
        <w:t>Δώσαμε ένα παιδικό αναπηρικό αμαξίδιο ειδικής  κατασκευής  για ένα παιδί  στο ΚΔΑΠ ΜΕΑ  ΝΕΑΠΟΛΗΣ ΛΑΚΩΝΙΑΣ.</w:t>
      </w:r>
    </w:p>
    <w:p w:rsidR="00141E86" w:rsidRDefault="00141E86" w:rsidP="00DB5C0F">
      <w:pPr>
        <w:ind w:right="-142"/>
      </w:pPr>
      <w:r w:rsidRPr="00141E86">
        <w:rPr>
          <w:b/>
          <w:u w:val="single"/>
        </w:rPr>
        <w:t>Άρτα.</w:t>
      </w:r>
      <w:r>
        <w:rPr>
          <w:b/>
          <w:u w:val="single"/>
        </w:rPr>
        <w:t xml:space="preserve"> </w:t>
      </w:r>
      <w:r>
        <w:t>Δόθηκε ένα αναπηρικό αμαξίδιο  σε μία μαθήτρια του ΕΣΠΕΡΙΝΟΥ ΕΠΑΛ ΑΡΤΑΣ  που το χρειαζόταν άμεσα.</w:t>
      </w:r>
    </w:p>
    <w:p w:rsidR="00141E86" w:rsidRDefault="00C80DB4" w:rsidP="00DB5C0F">
      <w:pPr>
        <w:ind w:right="-142"/>
      </w:pPr>
      <w:r>
        <w:rPr>
          <w:b/>
          <w:u w:val="single"/>
        </w:rPr>
        <w:t>Συλλογή πλαστικων καπακιώ</w:t>
      </w:r>
      <w:r w:rsidR="00A47955" w:rsidRPr="00A47955">
        <w:rPr>
          <w:b/>
          <w:u w:val="single"/>
        </w:rPr>
        <w:t>ν.</w:t>
      </w:r>
      <w:r w:rsidR="00A47955">
        <w:t xml:space="preserve"> </w:t>
      </w:r>
      <w:r w:rsidR="00712BE7">
        <w:t>Ο Σύλλογος μας α</w:t>
      </w:r>
      <w:r w:rsidR="00EF0F11">
        <w:t>φού  καταφέρε</w:t>
      </w:r>
      <w:r w:rsidR="00141E86">
        <w:t xml:space="preserve"> για το 2018 και </w:t>
      </w:r>
      <w:r w:rsidR="00EF0F11">
        <w:t>έδωσε</w:t>
      </w:r>
      <w:r w:rsidR="00141E86">
        <w:t xml:space="preserve">  αυτά τα αμαξίδια  από την συλλογή πλαστικών </w:t>
      </w:r>
      <w:r>
        <w:t>καπακιών</w:t>
      </w:r>
      <w:r w:rsidR="00EF0F11">
        <w:t xml:space="preserve">  βάζει</w:t>
      </w:r>
      <w:r w:rsidR="00F37402">
        <w:t xml:space="preserve"> σ</w:t>
      </w:r>
      <w:r w:rsidR="00EF0F11">
        <w:t xml:space="preserve">τόχο και για το 2019 να δώσει </w:t>
      </w:r>
      <w:r w:rsidR="00712BE7">
        <w:t>αμαξίδια  και  ορθοπεδικά είδη όπου υπάρχει ανάγκη.  Ο Σύλλογος μας θα συνεχίσε</w:t>
      </w:r>
      <w:r>
        <w:t>ι την συλλογή πλαστικών καπακιών</w:t>
      </w:r>
      <w:r w:rsidR="00712BE7">
        <w:t xml:space="preserve">  από όλη την Ελλάδα. Μας  προσφέρουν πλαστικά καπάκια από τα σχολεία, νοσοκομεία, δήμοι, κέντρα υγείας, δημόσιες υπηρεσίες , επιχειρήσεις, αστυνομικά τμήματα, ιδιωτικές σχολές, φροντιστήρια, εκκλησίες, στρατιωτικές μονάδες, και φυσικά πολίτες από διάφορες πόλεις.</w:t>
      </w:r>
    </w:p>
    <w:p w:rsidR="00EF0F11" w:rsidRDefault="00A47955" w:rsidP="00DB5C0F">
      <w:pPr>
        <w:ind w:right="-142"/>
      </w:pPr>
      <w:r w:rsidRPr="00A47955">
        <w:rPr>
          <w:b/>
          <w:u w:val="single"/>
        </w:rPr>
        <w:t>Δικαιώματα αναπήρων.</w:t>
      </w:r>
      <w:r>
        <w:t xml:space="preserve"> </w:t>
      </w:r>
      <w:r w:rsidR="00EF0F11">
        <w:t>Για το 2019 βάζουμε στόχο να έχουν όλοι οι ανάπηροι του τόπου μας πλήρη ενημέρωση για τα δικαιώματά τους</w:t>
      </w:r>
      <w:r w:rsidR="00CB0DCB">
        <w:t xml:space="preserve">, γιατί  υπάρχουν πολλοί  που δεν γνωρίζουν  με το ποσοστό αναπηρίας αν δικαιούνται επιδόματα, δωρεάν παροχές ορθοπεδικών ειδών, εκπτώσεις σε τιμολόγια ΔΕΗ  και ΥΔΡΕΥΣΗ, μειωμένη φορολογία, δωρεάν μετακινήσεις , θέσεις  πάρκινγκ, μειωμένα εισητήρια σε μεσα μαζικής μεταφοράς, κ.λ.π. </w:t>
      </w:r>
    </w:p>
    <w:p w:rsidR="00CB0DCB" w:rsidRDefault="00A47955" w:rsidP="00DB5C0F">
      <w:pPr>
        <w:ind w:right="-142"/>
      </w:pPr>
      <w:r w:rsidRPr="00A47955">
        <w:rPr>
          <w:b/>
          <w:u w:val="single"/>
        </w:rPr>
        <w:t>Συμβουλευτική</w:t>
      </w:r>
      <w:r w:rsidR="004357D8">
        <w:rPr>
          <w:b/>
          <w:u w:val="single"/>
        </w:rPr>
        <w:t xml:space="preserve"> υπο</w:t>
      </w:r>
      <w:r w:rsidRPr="00A47955">
        <w:rPr>
          <w:b/>
          <w:u w:val="single"/>
        </w:rPr>
        <w:t>στήριξη στα μέλη μας.</w:t>
      </w:r>
      <w:r>
        <w:t xml:space="preserve"> </w:t>
      </w:r>
      <w:r w:rsidR="00CB0DCB">
        <w:t>Ο  Σύλλογος μας θα φροντίζει να είναι δίπλα στα μέλη του και σε όποιον μας  χρειάζεται για να αντιμετωπίζουν την καθημερινότητά τους  και  να μπορέσουν να έχουν οικονομική αυτοδυναμία  και οικονομική ελάφρυνση από τα πάγια έξοδα που οφείλονται στην αναπηρία τους.</w:t>
      </w:r>
      <w:r w:rsidR="004129ED">
        <w:t xml:space="preserve"> </w:t>
      </w:r>
    </w:p>
    <w:p w:rsidR="004129ED" w:rsidRDefault="00EE46FD" w:rsidP="00DB5C0F">
      <w:pPr>
        <w:ind w:right="-142"/>
      </w:pPr>
      <w:r w:rsidRPr="00EE46FD">
        <w:rPr>
          <w:b/>
          <w:u w:val="single"/>
        </w:rPr>
        <w:t>Δωρεάν μεταφορές.</w:t>
      </w:r>
      <w:r>
        <w:rPr>
          <w:b/>
          <w:u w:val="single"/>
        </w:rPr>
        <w:t xml:space="preserve"> </w:t>
      </w:r>
      <w:r w:rsidR="004129ED">
        <w:t xml:space="preserve">Επίσης </w:t>
      </w:r>
      <w:r w:rsidR="00D2456A">
        <w:t xml:space="preserve"> για το 2019 θα προσπαθήσουμε να βοηθήσουμε τα μέλη </w:t>
      </w:r>
      <w:r w:rsidR="00C12141">
        <w:t>μας με το να φροντίσουμε για τα έξοδα μεταφοράς ορθοπεδικών ειδών να γίνονται δωρεάν  από  τον Σύλλογό μας.</w:t>
      </w:r>
    </w:p>
    <w:p w:rsidR="00C12141" w:rsidRDefault="00C12141" w:rsidP="00DB5C0F">
      <w:pPr>
        <w:ind w:right="-142"/>
      </w:pPr>
      <w:r w:rsidRPr="00C12141">
        <w:rPr>
          <w:b/>
          <w:u w:val="single"/>
        </w:rPr>
        <w:t>Διανομή τροφίμων.</w:t>
      </w:r>
      <w:r>
        <w:t xml:space="preserve">  Για φέτος  όπως και κάθε χρόνο  μοιράζουμε τρόφιμα  Χριστούγεννα και Πάσχα σε </w:t>
      </w:r>
      <w:r w:rsidR="00A47955">
        <w:t xml:space="preserve">70 </w:t>
      </w:r>
      <w:r>
        <w:t>οικογένειες ά</w:t>
      </w:r>
      <w:r w:rsidR="00A47955">
        <w:t xml:space="preserve">πορες που έχουμε στον Σύλλογο.  Η συγκέντρωση των τροφίμων γίνεται από  προσφορές  κάποιων επιχειρήσεων τροφίμων, αλλά και από αγορές  τροφίμων που κάνει  ο  ίδιος ο Σύλλογος. </w:t>
      </w:r>
    </w:p>
    <w:p w:rsidR="00A47955" w:rsidRDefault="00A47955" w:rsidP="00DB5C0F">
      <w:pPr>
        <w:ind w:right="-142"/>
      </w:pPr>
      <w:r>
        <w:t>Με εκτίμηση</w:t>
      </w:r>
    </w:p>
    <w:p w:rsidR="00A47955" w:rsidRDefault="00A47955" w:rsidP="00DB5C0F">
      <w:pPr>
        <w:ind w:right="-142"/>
      </w:pPr>
    </w:p>
    <w:p w:rsidR="00A47955" w:rsidRDefault="00A47955" w:rsidP="00DB5C0F">
      <w:pPr>
        <w:ind w:right="-142"/>
      </w:pPr>
      <w:r>
        <w:t>Το  Δ.Σ. του Συλλόγου</w:t>
      </w:r>
    </w:p>
    <w:p w:rsidR="00CD57A8" w:rsidRDefault="00CD57A8"/>
    <w:sectPr w:rsidR="00CD57A8" w:rsidSect="006B6270">
      <w:pgSz w:w="11906" w:h="16838"/>
      <w:pgMar w:top="1440" w:right="991"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08" w:rsidRDefault="00750B08" w:rsidP="00CD57A8">
      <w:pPr>
        <w:spacing w:after="0" w:line="240" w:lineRule="auto"/>
      </w:pPr>
      <w:r>
        <w:separator/>
      </w:r>
    </w:p>
  </w:endnote>
  <w:endnote w:type="continuationSeparator" w:id="1">
    <w:p w:rsidR="00750B08" w:rsidRDefault="00750B08" w:rsidP="00CD5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08" w:rsidRDefault="00750B08" w:rsidP="00CD57A8">
      <w:pPr>
        <w:spacing w:after="0" w:line="240" w:lineRule="auto"/>
      </w:pPr>
      <w:r>
        <w:separator/>
      </w:r>
    </w:p>
  </w:footnote>
  <w:footnote w:type="continuationSeparator" w:id="1">
    <w:p w:rsidR="00750B08" w:rsidRDefault="00750B08" w:rsidP="00CD5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86A"/>
    <w:multiLevelType w:val="hybridMultilevel"/>
    <w:tmpl w:val="D6701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A341B5"/>
    <w:multiLevelType w:val="hybridMultilevel"/>
    <w:tmpl w:val="B31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77C7"/>
    <w:rsid w:val="00074FCE"/>
    <w:rsid w:val="000977C7"/>
    <w:rsid w:val="000A48A5"/>
    <w:rsid w:val="000B57F1"/>
    <w:rsid w:val="00141E86"/>
    <w:rsid w:val="00205BB3"/>
    <w:rsid w:val="002A23CB"/>
    <w:rsid w:val="00402070"/>
    <w:rsid w:val="004129ED"/>
    <w:rsid w:val="004357D8"/>
    <w:rsid w:val="00472F22"/>
    <w:rsid w:val="00535CFC"/>
    <w:rsid w:val="005C44B7"/>
    <w:rsid w:val="00672417"/>
    <w:rsid w:val="006A1CD7"/>
    <w:rsid w:val="006A2DEF"/>
    <w:rsid w:val="006B6270"/>
    <w:rsid w:val="006F5F8E"/>
    <w:rsid w:val="00712BE7"/>
    <w:rsid w:val="00745A87"/>
    <w:rsid w:val="00750B08"/>
    <w:rsid w:val="00843AF0"/>
    <w:rsid w:val="008A3565"/>
    <w:rsid w:val="00916E33"/>
    <w:rsid w:val="0095632B"/>
    <w:rsid w:val="00986AA0"/>
    <w:rsid w:val="00A066D5"/>
    <w:rsid w:val="00A45E0F"/>
    <w:rsid w:val="00A47955"/>
    <w:rsid w:val="00B0558E"/>
    <w:rsid w:val="00B352A4"/>
    <w:rsid w:val="00B46310"/>
    <w:rsid w:val="00B53755"/>
    <w:rsid w:val="00B56AFA"/>
    <w:rsid w:val="00C12141"/>
    <w:rsid w:val="00C80DB4"/>
    <w:rsid w:val="00CB0DCB"/>
    <w:rsid w:val="00CD57A8"/>
    <w:rsid w:val="00D003DD"/>
    <w:rsid w:val="00D171EB"/>
    <w:rsid w:val="00D2456A"/>
    <w:rsid w:val="00D474B9"/>
    <w:rsid w:val="00D931EB"/>
    <w:rsid w:val="00DB5C0F"/>
    <w:rsid w:val="00DD48CD"/>
    <w:rsid w:val="00EE46FD"/>
    <w:rsid w:val="00EF0F11"/>
    <w:rsid w:val="00F1652C"/>
    <w:rsid w:val="00F34A4A"/>
    <w:rsid w:val="00F37402"/>
    <w:rsid w:val="00F76E63"/>
    <w:rsid w:val="00F76F27"/>
    <w:rsid w:val="00F874E5"/>
    <w:rsid w:val="00FE085A"/>
    <w:rsid w:val="00FF7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70"/>
    <w:pPr>
      <w:ind w:left="720"/>
      <w:contextualSpacing/>
    </w:pPr>
  </w:style>
  <w:style w:type="paragraph" w:styleId="a4">
    <w:name w:val="header"/>
    <w:basedOn w:val="a"/>
    <w:link w:val="Char"/>
    <w:uiPriority w:val="99"/>
    <w:semiHidden/>
    <w:unhideWhenUsed/>
    <w:rsid w:val="00CD57A8"/>
    <w:pPr>
      <w:tabs>
        <w:tab w:val="center" w:pos="4153"/>
        <w:tab w:val="right" w:pos="8306"/>
      </w:tabs>
      <w:spacing w:after="0" w:line="240" w:lineRule="auto"/>
    </w:pPr>
  </w:style>
  <w:style w:type="character" w:customStyle="1" w:styleId="Char">
    <w:name w:val="Κεφαλίδα Char"/>
    <w:basedOn w:val="a0"/>
    <w:link w:val="a4"/>
    <w:uiPriority w:val="99"/>
    <w:semiHidden/>
    <w:rsid w:val="00CD57A8"/>
  </w:style>
  <w:style w:type="paragraph" w:styleId="a5">
    <w:name w:val="footer"/>
    <w:basedOn w:val="a"/>
    <w:link w:val="Char0"/>
    <w:uiPriority w:val="99"/>
    <w:semiHidden/>
    <w:unhideWhenUsed/>
    <w:rsid w:val="00CD57A8"/>
    <w:pPr>
      <w:tabs>
        <w:tab w:val="center" w:pos="4153"/>
        <w:tab w:val="right" w:pos="8306"/>
      </w:tabs>
      <w:spacing w:after="0" w:line="240" w:lineRule="auto"/>
    </w:pPr>
  </w:style>
  <w:style w:type="character" w:customStyle="1" w:styleId="Char0">
    <w:name w:val="Υποσέλιδο Char"/>
    <w:basedOn w:val="a0"/>
    <w:link w:val="a5"/>
    <w:uiPriority w:val="99"/>
    <w:semiHidden/>
    <w:rsid w:val="00CD57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841</Words>
  <Characters>4542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ΣΥΛΛΟΓΟΣ ΠΑΡΑΠΛΗΓΙΚΩΝ</dc:creator>
  <cp:lastModifiedBy>ΣΥΛΛΟΓΟΣ ΠΑΡΑΠΛΗΓΙΚΩΝ</cp:lastModifiedBy>
  <cp:revision>10</cp:revision>
  <cp:lastPrinted>2019-03-13T10:57:00Z</cp:lastPrinted>
  <dcterms:created xsi:type="dcterms:W3CDTF">2019-03-12T11:49:00Z</dcterms:created>
  <dcterms:modified xsi:type="dcterms:W3CDTF">2019-08-30T08:28:00Z</dcterms:modified>
</cp:coreProperties>
</file>